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11" w:rsidRDefault="008A7D11" w:rsidP="00A467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772" w:rsidRDefault="00A46796" w:rsidP="00A467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ТОТАЛЬНОГО ДИКТАНТА «ОБРАЗОВАНИЕ ДАССР»</w:t>
      </w:r>
    </w:p>
    <w:tbl>
      <w:tblPr>
        <w:tblStyle w:val="a3"/>
        <w:tblW w:w="11023" w:type="dxa"/>
        <w:tblLayout w:type="fixed"/>
        <w:tblLook w:val="04A0"/>
      </w:tblPr>
      <w:tblGrid>
        <w:gridCol w:w="458"/>
        <w:gridCol w:w="3073"/>
        <w:gridCol w:w="972"/>
        <w:gridCol w:w="1559"/>
        <w:gridCol w:w="1276"/>
        <w:gridCol w:w="1275"/>
        <w:gridCol w:w="1276"/>
        <w:gridCol w:w="1134"/>
      </w:tblGrid>
      <w:tr w:rsidR="00F0744F" w:rsidTr="00F0744F">
        <w:trPr>
          <w:trHeight w:val="405"/>
        </w:trPr>
        <w:tc>
          <w:tcPr>
            <w:tcW w:w="458" w:type="dxa"/>
            <w:vMerge w:val="restart"/>
            <w:vAlign w:val="center"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7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73" w:type="dxa"/>
            <w:vMerge w:val="restart"/>
            <w:vAlign w:val="center"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72" w:type="dxa"/>
            <w:vMerge w:val="restart"/>
            <w:vAlign w:val="center"/>
          </w:tcPr>
          <w:p w:rsidR="00F0744F" w:rsidRPr="00F0744F" w:rsidRDefault="00F0744F" w:rsidP="00F0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44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vMerge w:val="restart"/>
            <w:vAlign w:val="center"/>
          </w:tcPr>
          <w:p w:rsidR="00F0744F" w:rsidRPr="00F0744F" w:rsidRDefault="00F0744F" w:rsidP="00F074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44F">
              <w:rPr>
                <w:rFonts w:ascii="Times New Roman" w:hAnsi="Times New Roman" w:cs="Times New Roman"/>
                <w:b/>
                <w:sz w:val="20"/>
                <w:szCs w:val="20"/>
              </w:rPr>
              <w:t>НАПИСАЛИ</w:t>
            </w:r>
          </w:p>
        </w:tc>
        <w:tc>
          <w:tcPr>
            <w:tcW w:w="4961" w:type="dxa"/>
            <w:gridSpan w:val="4"/>
            <w:vAlign w:val="center"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F0744F" w:rsidTr="00F0744F">
        <w:trPr>
          <w:trHeight w:val="225"/>
        </w:trPr>
        <w:tc>
          <w:tcPr>
            <w:tcW w:w="458" w:type="dxa"/>
            <w:vMerge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  <w:vMerge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  <w:vMerge/>
            <w:vAlign w:val="center"/>
          </w:tcPr>
          <w:p w:rsidR="00F0744F" w:rsidRDefault="00F0744F" w:rsidP="00F07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0744F" w:rsidRDefault="00F0744F" w:rsidP="00F07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0744F" w:rsidRDefault="00F0744F" w:rsidP="00495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275" w:type="dxa"/>
            <w:vAlign w:val="center"/>
          </w:tcPr>
          <w:p w:rsidR="00F0744F" w:rsidRPr="00A46796" w:rsidRDefault="00F0744F" w:rsidP="00495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276" w:type="dxa"/>
            <w:vAlign w:val="center"/>
          </w:tcPr>
          <w:p w:rsidR="00F0744F" w:rsidRPr="00A46796" w:rsidRDefault="00F0744F" w:rsidP="00495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34" w:type="dxa"/>
            <w:vAlign w:val="center"/>
          </w:tcPr>
          <w:p w:rsidR="00F0744F" w:rsidRPr="00A46796" w:rsidRDefault="00F0744F" w:rsidP="00495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F0744F" w:rsidTr="00F0744F">
        <w:tc>
          <w:tcPr>
            <w:tcW w:w="458" w:type="dxa"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3" w:type="dxa"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(второй)</w:t>
            </w:r>
          </w:p>
        </w:tc>
        <w:tc>
          <w:tcPr>
            <w:tcW w:w="972" w:type="dxa"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744F" w:rsidTr="00F0744F">
        <w:tc>
          <w:tcPr>
            <w:tcW w:w="458" w:type="dxa"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3" w:type="dxa"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(третий)</w:t>
            </w:r>
          </w:p>
        </w:tc>
        <w:tc>
          <w:tcPr>
            <w:tcW w:w="972" w:type="dxa"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744F" w:rsidTr="00F0744F">
        <w:tc>
          <w:tcPr>
            <w:tcW w:w="458" w:type="dxa"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3" w:type="dxa"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(четвертый)</w:t>
            </w:r>
          </w:p>
        </w:tc>
        <w:tc>
          <w:tcPr>
            <w:tcW w:w="972" w:type="dxa"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0744F" w:rsidRPr="00A46796" w:rsidRDefault="00F0744F" w:rsidP="00A4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46796" w:rsidRDefault="00A46796" w:rsidP="00A467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744F" w:rsidRDefault="00F0744F" w:rsidP="00A467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У</w:t>
      </w:r>
      <w:r w:rsidR="008A7D11">
        <w:rPr>
          <w:rFonts w:ascii="Times New Roman" w:hAnsi="Times New Roman" w:cs="Times New Roman"/>
          <w:sz w:val="28"/>
          <w:szCs w:val="28"/>
        </w:rPr>
        <w:t xml:space="preserve">СПЕВАЕМОСТИ И ЗНАНИЯ </w:t>
      </w:r>
    </w:p>
    <w:tbl>
      <w:tblPr>
        <w:tblStyle w:val="a3"/>
        <w:tblW w:w="11023" w:type="dxa"/>
        <w:tblLayout w:type="fixed"/>
        <w:tblLook w:val="04A0"/>
      </w:tblPr>
      <w:tblGrid>
        <w:gridCol w:w="457"/>
        <w:gridCol w:w="3073"/>
        <w:gridCol w:w="972"/>
        <w:gridCol w:w="1559"/>
        <w:gridCol w:w="2411"/>
        <w:gridCol w:w="2551"/>
      </w:tblGrid>
      <w:tr w:rsidR="008A7D11" w:rsidTr="008A7D11">
        <w:trPr>
          <w:trHeight w:val="405"/>
        </w:trPr>
        <w:tc>
          <w:tcPr>
            <w:tcW w:w="457" w:type="dxa"/>
            <w:vMerge w:val="restart"/>
            <w:vAlign w:val="center"/>
          </w:tcPr>
          <w:p w:rsidR="008A7D11" w:rsidRPr="00A46796" w:rsidRDefault="008A7D11" w:rsidP="001E1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7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73" w:type="dxa"/>
            <w:vMerge w:val="restart"/>
            <w:vAlign w:val="center"/>
          </w:tcPr>
          <w:p w:rsidR="008A7D11" w:rsidRPr="00A46796" w:rsidRDefault="008A7D11" w:rsidP="001E1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72" w:type="dxa"/>
            <w:vMerge w:val="restart"/>
            <w:vAlign w:val="center"/>
          </w:tcPr>
          <w:p w:rsidR="008A7D11" w:rsidRPr="00F0744F" w:rsidRDefault="008A7D11" w:rsidP="001E1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44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vMerge w:val="restart"/>
            <w:vAlign w:val="center"/>
          </w:tcPr>
          <w:p w:rsidR="008A7D11" w:rsidRPr="00F0744F" w:rsidRDefault="008A7D11" w:rsidP="001E1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44F">
              <w:rPr>
                <w:rFonts w:ascii="Times New Roman" w:hAnsi="Times New Roman" w:cs="Times New Roman"/>
                <w:b/>
                <w:sz w:val="20"/>
                <w:szCs w:val="20"/>
              </w:rPr>
              <w:t>НАПИСАЛИ</w:t>
            </w:r>
          </w:p>
        </w:tc>
        <w:tc>
          <w:tcPr>
            <w:tcW w:w="2411" w:type="dxa"/>
            <w:vMerge w:val="restart"/>
            <w:vAlign w:val="center"/>
          </w:tcPr>
          <w:p w:rsidR="008A7D11" w:rsidRPr="008A7D11" w:rsidRDefault="008A7D11" w:rsidP="008A7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УСПЕВАЕМОСТЬ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2551" w:type="dxa"/>
            <w:vMerge w:val="restart"/>
            <w:vAlign w:val="center"/>
          </w:tcPr>
          <w:p w:rsidR="008A7D11" w:rsidRPr="008A7D11" w:rsidRDefault="008A7D11" w:rsidP="008A7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8A7D11" w:rsidTr="008A7D11">
        <w:trPr>
          <w:trHeight w:val="276"/>
        </w:trPr>
        <w:tc>
          <w:tcPr>
            <w:tcW w:w="457" w:type="dxa"/>
            <w:vMerge/>
          </w:tcPr>
          <w:p w:rsidR="008A7D11" w:rsidRPr="00A46796" w:rsidRDefault="008A7D11" w:rsidP="001E1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  <w:vMerge/>
          </w:tcPr>
          <w:p w:rsidR="008A7D11" w:rsidRPr="00A46796" w:rsidRDefault="008A7D11" w:rsidP="001E1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  <w:vMerge/>
            <w:vAlign w:val="center"/>
          </w:tcPr>
          <w:p w:rsidR="008A7D11" w:rsidRDefault="008A7D11" w:rsidP="001E1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A7D11" w:rsidRDefault="008A7D11" w:rsidP="001E1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8A7D11" w:rsidRDefault="008A7D11" w:rsidP="001E1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8A7D11" w:rsidRDefault="008A7D11" w:rsidP="001E1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D11" w:rsidTr="008A7D11">
        <w:tc>
          <w:tcPr>
            <w:tcW w:w="457" w:type="dxa"/>
          </w:tcPr>
          <w:p w:rsidR="008A7D11" w:rsidRPr="00A46796" w:rsidRDefault="008A7D11" w:rsidP="001E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3" w:type="dxa"/>
          </w:tcPr>
          <w:p w:rsidR="008A7D11" w:rsidRPr="00A46796" w:rsidRDefault="008A7D11" w:rsidP="001E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(второй)</w:t>
            </w:r>
          </w:p>
        </w:tc>
        <w:tc>
          <w:tcPr>
            <w:tcW w:w="972" w:type="dxa"/>
          </w:tcPr>
          <w:p w:rsidR="008A7D11" w:rsidRPr="00A46796" w:rsidRDefault="008A7D11" w:rsidP="001E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A7D11" w:rsidRPr="00A46796" w:rsidRDefault="008A7D11" w:rsidP="001E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8A7D11" w:rsidRPr="00A46796" w:rsidRDefault="008A7D11" w:rsidP="001E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</w:p>
        </w:tc>
        <w:tc>
          <w:tcPr>
            <w:tcW w:w="2551" w:type="dxa"/>
          </w:tcPr>
          <w:p w:rsidR="008A7D11" w:rsidRPr="00A46796" w:rsidRDefault="008A7D11" w:rsidP="001E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A7D11" w:rsidTr="008A7D11">
        <w:tc>
          <w:tcPr>
            <w:tcW w:w="457" w:type="dxa"/>
          </w:tcPr>
          <w:p w:rsidR="008A7D11" w:rsidRPr="00A46796" w:rsidRDefault="008A7D11" w:rsidP="001E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3" w:type="dxa"/>
          </w:tcPr>
          <w:p w:rsidR="008A7D11" w:rsidRPr="00A46796" w:rsidRDefault="008A7D11" w:rsidP="001E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(третий)</w:t>
            </w:r>
          </w:p>
        </w:tc>
        <w:tc>
          <w:tcPr>
            <w:tcW w:w="972" w:type="dxa"/>
          </w:tcPr>
          <w:p w:rsidR="008A7D11" w:rsidRPr="00A46796" w:rsidRDefault="008A7D11" w:rsidP="001E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8A7D11" w:rsidRPr="00A46796" w:rsidRDefault="008A7D11" w:rsidP="001E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8A7D11" w:rsidRPr="00A46796" w:rsidRDefault="008A7D11" w:rsidP="001E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1" w:type="dxa"/>
          </w:tcPr>
          <w:p w:rsidR="008A7D11" w:rsidRPr="00A46796" w:rsidRDefault="008A7D11" w:rsidP="001E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A7D11" w:rsidTr="008A7D11">
        <w:tc>
          <w:tcPr>
            <w:tcW w:w="457" w:type="dxa"/>
          </w:tcPr>
          <w:p w:rsidR="008A7D11" w:rsidRPr="00A46796" w:rsidRDefault="008A7D11" w:rsidP="001E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3" w:type="dxa"/>
          </w:tcPr>
          <w:p w:rsidR="008A7D11" w:rsidRPr="00A46796" w:rsidRDefault="008A7D11" w:rsidP="001E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(четвертый)</w:t>
            </w:r>
          </w:p>
        </w:tc>
        <w:tc>
          <w:tcPr>
            <w:tcW w:w="972" w:type="dxa"/>
          </w:tcPr>
          <w:p w:rsidR="008A7D11" w:rsidRPr="00A46796" w:rsidRDefault="008A7D11" w:rsidP="001E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8A7D11" w:rsidRPr="00A46796" w:rsidRDefault="008A7D11" w:rsidP="001E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1" w:type="dxa"/>
          </w:tcPr>
          <w:p w:rsidR="008A7D11" w:rsidRPr="00A46796" w:rsidRDefault="008A7D11" w:rsidP="001E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1" w:type="dxa"/>
          </w:tcPr>
          <w:p w:rsidR="008A7D11" w:rsidRPr="00A46796" w:rsidRDefault="008A7D11" w:rsidP="001E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8A7D11" w:rsidRPr="00A46796" w:rsidRDefault="008A7D11" w:rsidP="00A4679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A7D11" w:rsidRPr="00A46796" w:rsidSect="00F0744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796"/>
    <w:rsid w:val="00017772"/>
    <w:rsid w:val="00495287"/>
    <w:rsid w:val="008A7D11"/>
    <w:rsid w:val="00A46796"/>
    <w:rsid w:val="00F07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</dc:creator>
  <cp:lastModifiedBy>МАГОМЕДОВ</cp:lastModifiedBy>
  <cp:revision>1</cp:revision>
  <dcterms:created xsi:type="dcterms:W3CDTF">2021-01-14T16:45:00Z</dcterms:created>
  <dcterms:modified xsi:type="dcterms:W3CDTF">2021-01-14T17:23:00Z</dcterms:modified>
</cp:coreProperties>
</file>